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401CB" w14:textId="77777777" w:rsidR="00A467F8" w:rsidRDefault="007252FF">
      <w:r>
        <w:rPr>
          <w:b/>
          <w:u w:val="single"/>
        </w:rPr>
        <w:t>SET UP CHECKLIST</w:t>
      </w:r>
    </w:p>
    <w:p w14:paraId="20C401CC" w14:textId="77777777" w:rsidR="007252FF" w:rsidRDefault="003A637D">
      <w:r>
        <w:t>Set up the exterior:</w:t>
      </w:r>
    </w:p>
    <w:p w14:paraId="20C401CD" w14:textId="77777777" w:rsidR="00CD3CF1" w:rsidRDefault="00CD3CF1" w:rsidP="003A637D">
      <w:pPr>
        <w:pStyle w:val="ListParagraph"/>
        <w:numPr>
          <w:ilvl w:val="0"/>
          <w:numId w:val="6"/>
        </w:numPr>
      </w:pPr>
      <w:r>
        <w:t>Record mileage</w:t>
      </w:r>
    </w:p>
    <w:p w14:paraId="20C401CE" w14:textId="77777777" w:rsidR="003A637D" w:rsidRDefault="003A637D" w:rsidP="003A637D">
      <w:pPr>
        <w:pStyle w:val="ListParagraph"/>
        <w:numPr>
          <w:ilvl w:val="0"/>
          <w:numId w:val="6"/>
        </w:numPr>
      </w:pPr>
      <w:r>
        <w:t xml:space="preserve">Evaluate </w:t>
      </w:r>
      <w:r w:rsidR="00B67327">
        <w:t>site</w:t>
      </w:r>
      <w:r w:rsidR="00614C86">
        <w:t>’s utilities and slide locations</w:t>
      </w:r>
      <w:r w:rsidR="00B67327">
        <w:t xml:space="preserve"> before</w:t>
      </w:r>
      <w:r w:rsidR="00614C86">
        <w:t xml:space="preserve"> driving in</w:t>
      </w:r>
    </w:p>
    <w:p w14:paraId="20C401CF" w14:textId="77777777" w:rsidR="00121A89" w:rsidRDefault="00D017E5" w:rsidP="003A637D">
      <w:pPr>
        <w:pStyle w:val="ListParagraph"/>
        <w:numPr>
          <w:ilvl w:val="0"/>
          <w:numId w:val="6"/>
        </w:numPr>
      </w:pPr>
      <w:proofErr w:type="gramStart"/>
      <w:r>
        <w:t>Test water</w:t>
      </w:r>
      <w:proofErr w:type="gramEnd"/>
      <w:r>
        <w:t xml:space="preserve"> </w:t>
      </w:r>
    </w:p>
    <w:p w14:paraId="20C401D0" w14:textId="77777777" w:rsidR="00D017E5" w:rsidRDefault="00121A89" w:rsidP="003A637D">
      <w:pPr>
        <w:pStyle w:val="ListParagraph"/>
        <w:numPr>
          <w:ilvl w:val="0"/>
          <w:numId w:val="6"/>
        </w:numPr>
      </w:pPr>
      <w:r>
        <w:t>Test electric</w:t>
      </w:r>
      <w:r w:rsidR="0062096B">
        <w:t xml:space="preserve">, then flip </w:t>
      </w:r>
      <w:proofErr w:type="gramStart"/>
      <w:r w:rsidR="0062096B">
        <w:t>to</w:t>
      </w:r>
      <w:proofErr w:type="gramEnd"/>
      <w:r w:rsidR="0062096B">
        <w:t xml:space="preserve"> “off”</w:t>
      </w:r>
      <w:r>
        <w:t xml:space="preserve"> </w:t>
      </w:r>
    </w:p>
    <w:p w14:paraId="20C401D1" w14:textId="77777777" w:rsidR="00B67327" w:rsidRDefault="00B67327" w:rsidP="003A637D">
      <w:pPr>
        <w:pStyle w:val="ListParagraph"/>
        <w:numPr>
          <w:ilvl w:val="0"/>
          <w:numId w:val="6"/>
        </w:numPr>
      </w:pPr>
      <w:r>
        <w:t>Test cell phones or two-way radios for spotting purposes, if backing in</w:t>
      </w:r>
    </w:p>
    <w:p w14:paraId="20C401D2" w14:textId="77777777" w:rsidR="00B67327" w:rsidRDefault="00B67327" w:rsidP="003A637D">
      <w:pPr>
        <w:pStyle w:val="ListParagraph"/>
        <w:numPr>
          <w:ilvl w:val="0"/>
          <w:numId w:val="6"/>
        </w:numPr>
      </w:pPr>
      <w:r>
        <w:t xml:space="preserve">Drive in. Make sure all utilities (water, sewer, </w:t>
      </w:r>
      <w:proofErr w:type="gramStart"/>
      <w:r>
        <w:t>electric ,</w:t>
      </w:r>
      <w:proofErr w:type="gramEnd"/>
      <w:r>
        <w:t xml:space="preserve"> cable) are reachable</w:t>
      </w:r>
    </w:p>
    <w:p w14:paraId="20C401D3" w14:textId="77777777" w:rsidR="00B67327" w:rsidRDefault="00B67327" w:rsidP="003A637D">
      <w:pPr>
        <w:pStyle w:val="ListParagraph"/>
        <w:numPr>
          <w:ilvl w:val="0"/>
          <w:numId w:val="6"/>
        </w:numPr>
      </w:pPr>
      <w:r>
        <w:t>Walk around RV to confirm position allows for deployment of slide, awning, steps, etc.</w:t>
      </w:r>
    </w:p>
    <w:p w14:paraId="20C401D4" w14:textId="77777777" w:rsidR="00B67327" w:rsidRDefault="00B67327" w:rsidP="003A637D">
      <w:pPr>
        <w:pStyle w:val="ListParagraph"/>
        <w:numPr>
          <w:ilvl w:val="0"/>
          <w:numId w:val="6"/>
        </w:numPr>
      </w:pPr>
      <w:r>
        <w:t>Check for high obstructions</w:t>
      </w:r>
    </w:p>
    <w:p w14:paraId="20C401D5" w14:textId="77777777" w:rsidR="003A637D" w:rsidRDefault="003A637D" w:rsidP="003A637D">
      <w:pPr>
        <w:pStyle w:val="ListParagraph"/>
        <w:numPr>
          <w:ilvl w:val="0"/>
          <w:numId w:val="6"/>
        </w:numPr>
      </w:pPr>
      <w:r>
        <w:t>Level from side to side using blocks</w:t>
      </w:r>
    </w:p>
    <w:p w14:paraId="20C401D6" w14:textId="77777777" w:rsidR="00B67327" w:rsidRDefault="00B67327" w:rsidP="003A637D">
      <w:pPr>
        <w:pStyle w:val="ListParagraph"/>
        <w:numPr>
          <w:ilvl w:val="0"/>
          <w:numId w:val="6"/>
        </w:numPr>
      </w:pPr>
      <w:r>
        <w:t>Place chocks on wheels</w:t>
      </w:r>
    </w:p>
    <w:p w14:paraId="20C401D7" w14:textId="77777777" w:rsidR="0063276F" w:rsidRDefault="0063276F" w:rsidP="003A637D">
      <w:pPr>
        <w:pStyle w:val="ListParagraph"/>
        <w:numPr>
          <w:ilvl w:val="0"/>
          <w:numId w:val="6"/>
        </w:numPr>
      </w:pPr>
      <w:r>
        <w:t>Remove safety chains</w:t>
      </w:r>
    </w:p>
    <w:p w14:paraId="20C401D8" w14:textId="77777777" w:rsidR="0063276F" w:rsidRDefault="0063276F" w:rsidP="003A637D">
      <w:pPr>
        <w:pStyle w:val="ListParagraph"/>
        <w:numPr>
          <w:ilvl w:val="0"/>
          <w:numId w:val="6"/>
        </w:numPr>
      </w:pPr>
      <w:r>
        <w:t>Remove load leveling bars</w:t>
      </w:r>
    </w:p>
    <w:p w14:paraId="20C401D9" w14:textId="77777777" w:rsidR="0063276F" w:rsidRDefault="0063276F" w:rsidP="003A637D">
      <w:pPr>
        <w:pStyle w:val="ListParagraph"/>
        <w:numPr>
          <w:ilvl w:val="0"/>
          <w:numId w:val="6"/>
        </w:numPr>
      </w:pPr>
      <w:r>
        <w:t xml:space="preserve">Disconnect RV umbilical cord from </w:t>
      </w:r>
      <w:proofErr w:type="gramStart"/>
      <w:r>
        <w:t>tow</w:t>
      </w:r>
      <w:proofErr w:type="gramEnd"/>
      <w:r>
        <w:t xml:space="preserve"> vehicle</w:t>
      </w:r>
    </w:p>
    <w:p w14:paraId="20C401DA" w14:textId="77777777" w:rsidR="0062096B" w:rsidRDefault="0063276F" w:rsidP="0062096B">
      <w:pPr>
        <w:pStyle w:val="ListParagraph"/>
        <w:numPr>
          <w:ilvl w:val="0"/>
          <w:numId w:val="6"/>
        </w:numPr>
      </w:pPr>
      <w:r>
        <w:t xml:space="preserve">Disconnect breakaway switch from </w:t>
      </w:r>
      <w:proofErr w:type="gramStart"/>
      <w:r>
        <w:t>tow</w:t>
      </w:r>
      <w:proofErr w:type="gramEnd"/>
      <w:r>
        <w:t xml:space="preserve"> vehicle</w:t>
      </w:r>
      <w:r w:rsidR="0062096B">
        <w:t xml:space="preserve"> (make sure stairs are up)</w:t>
      </w:r>
    </w:p>
    <w:p w14:paraId="20C401DB" w14:textId="77777777" w:rsidR="003A637D" w:rsidRDefault="003A637D" w:rsidP="003A637D">
      <w:pPr>
        <w:pStyle w:val="ListParagraph"/>
        <w:numPr>
          <w:ilvl w:val="0"/>
          <w:numId w:val="6"/>
        </w:numPr>
      </w:pPr>
      <w:r>
        <w:t>Unhitch</w:t>
      </w:r>
    </w:p>
    <w:p w14:paraId="20C401DC" w14:textId="77777777" w:rsidR="0062096B" w:rsidRDefault="003A637D" w:rsidP="0062096B">
      <w:pPr>
        <w:pStyle w:val="ListParagraph"/>
        <w:numPr>
          <w:ilvl w:val="0"/>
          <w:numId w:val="6"/>
        </w:numPr>
      </w:pPr>
      <w:r>
        <w:t>Level up</w:t>
      </w:r>
      <w:r w:rsidR="00465DB7">
        <w:t xml:space="preserve"> – Turn off Level Mate Pro</w:t>
      </w:r>
    </w:p>
    <w:p w14:paraId="20C401DD" w14:textId="77777777" w:rsidR="00C15726" w:rsidRDefault="00C15726" w:rsidP="00C15726">
      <w:pPr>
        <w:pStyle w:val="ListParagraph"/>
        <w:numPr>
          <w:ilvl w:val="0"/>
          <w:numId w:val="6"/>
        </w:numPr>
      </w:pPr>
      <w:r>
        <w:t>Place blocks under stabilizer jacks and tongue</w:t>
      </w:r>
    </w:p>
    <w:p w14:paraId="20C401DE" w14:textId="77777777" w:rsidR="00290158" w:rsidRDefault="00290158" w:rsidP="003A637D">
      <w:pPr>
        <w:pStyle w:val="ListParagraph"/>
        <w:numPr>
          <w:ilvl w:val="0"/>
          <w:numId w:val="6"/>
        </w:numPr>
      </w:pPr>
      <w:r>
        <w:t>Extend stabilizer jacks</w:t>
      </w:r>
    </w:p>
    <w:p w14:paraId="20C401DF" w14:textId="77777777" w:rsidR="003A637D" w:rsidRDefault="003A637D" w:rsidP="003A637D">
      <w:pPr>
        <w:pStyle w:val="ListParagraph"/>
        <w:numPr>
          <w:ilvl w:val="0"/>
          <w:numId w:val="6"/>
        </w:numPr>
      </w:pPr>
      <w:r>
        <w:t>Plug in electric (turn on breaker)</w:t>
      </w:r>
    </w:p>
    <w:p w14:paraId="20C401E0" w14:textId="77777777" w:rsidR="00C60FBA" w:rsidRDefault="00C60FBA" w:rsidP="003A637D">
      <w:pPr>
        <w:pStyle w:val="ListParagraph"/>
        <w:numPr>
          <w:ilvl w:val="0"/>
          <w:numId w:val="6"/>
        </w:numPr>
      </w:pPr>
      <w:r>
        <w:t>Put out slide</w:t>
      </w:r>
    </w:p>
    <w:p w14:paraId="20C401E1" w14:textId="77777777" w:rsidR="003A637D" w:rsidRDefault="003A637D" w:rsidP="003A637D">
      <w:pPr>
        <w:pStyle w:val="ListParagraph"/>
        <w:numPr>
          <w:ilvl w:val="0"/>
          <w:numId w:val="6"/>
        </w:numPr>
      </w:pPr>
      <w:r>
        <w:t xml:space="preserve">Hook up </w:t>
      </w:r>
      <w:proofErr w:type="gramStart"/>
      <w:r>
        <w:t>water</w:t>
      </w:r>
      <w:proofErr w:type="gramEnd"/>
      <w:r>
        <w:t xml:space="preserve"> line and turn on</w:t>
      </w:r>
    </w:p>
    <w:p w14:paraId="20C401E2" w14:textId="77777777" w:rsidR="003A637D" w:rsidRDefault="003A637D" w:rsidP="003A637D">
      <w:pPr>
        <w:pStyle w:val="ListParagraph"/>
        <w:numPr>
          <w:ilvl w:val="0"/>
          <w:numId w:val="6"/>
        </w:numPr>
      </w:pPr>
      <w:r>
        <w:t>Hook up sewer line</w:t>
      </w:r>
      <w:r w:rsidR="00121A89">
        <w:t xml:space="preserve"> (connect sewer hose, make sure both ends are secure, open gray tank valves, empty black tanks if needed, close black tank valves)</w:t>
      </w:r>
    </w:p>
    <w:p w14:paraId="20C401E3" w14:textId="77777777" w:rsidR="0062096B" w:rsidRDefault="0062096B" w:rsidP="003A637D">
      <w:pPr>
        <w:pStyle w:val="ListParagraph"/>
        <w:numPr>
          <w:ilvl w:val="0"/>
          <w:numId w:val="6"/>
        </w:numPr>
      </w:pPr>
      <w:r>
        <w:t>Connect cable TV</w:t>
      </w:r>
    </w:p>
    <w:p w14:paraId="20C401E4" w14:textId="77777777" w:rsidR="00121A89" w:rsidRDefault="00121A89" w:rsidP="003A637D">
      <w:pPr>
        <w:pStyle w:val="ListParagraph"/>
        <w:numPr>
          <w:ilvl w:val="0"/>
          <w:numId w:val="6"/>
        </w:numPr>
      </w:pPr>
      <w:r>
        <w:t>Turn on all propane bottle valves and check for leaks</w:t>
      </w:r>
    </w:p>
    <w:p w14:paraId="20C401E5" w14:textId="77777777" w:rsidR="00290158" w:rsidRDefault="00290158" w:rsidP="003A637D">
      <w:pPr>
        <w:pStyle w:val="ListParagraph"/>
        <w:numPr>
          <w:ilvl w:val="0"/>
          <w:numId w:val="6"/>
        </w:numPr>
      </w:pPr>
      <w:r>
        <w:t>Fill water heater tank by opening hot water faucet valve until water comes out</w:t>
      </w:r>
    </w:p>
    <w:p w14:paraId="20C401E6" w14:textId="77777777" w:rsidR="00121A89" w:rsidRDefault="00121A89" w:rsidP="003A637D">
      <w:pPr>
        <w:pStyle w:val="ListParagraph"/>
        <w:numPr>
          <w:ilvl w:val="0"/>
          <w:numId w:val="6"/>
        </w:numPr>
      </w:pPr>
      <w:r>
        <w:t>Turn on propane water heater if needed</w:t>
      </w:r>
    </w:p>
    <w:p w14:paraId="20C401E7" w14:textId="77777777" w:rsidR="00121A89" w:rsidRDefault="00121A89" w:rsidP="003A637D">
      <w:pPr>
        <w:pStyle w:val="ListParagraph"/>
        <w:numPr>
          <w:ilvl w:val="0"/>
          <w:numId w:val="6"/>
        </w:numPr>
      </w:pPr>
      <w:r>
        <w:t xml:space="preserve">Turn on </w:t>
      </w:r>
      <w:proofErr w:type="gramStart"/>
      <w:r>
        <w:t>water</w:t>
      </w:r>
      <w:proofErr w:type="gramEnd"/>
      <w:r>
        <w:t xml:space="preserve"> pump if no external water source is available</w:t>
      </w:r>
    </w:p>
    <w:p w14:paraId="20C401E8" w14:textId="77777777" w:rsidR="00212427" w:rsidRDefault="00212427" w:rsidP="003A637D">
      <w:pPr>
        <w:pStyle w:val="ListParagraph"/>
        <w:numPr>
          <w:ilvl w:val="0"/>
          <w:numId w:val="6"/>
        </w:numPr>
      </w:pPr>
      <w:r>
        <w:t xml:space="preserve">Open </w:t>
      </w:r>
      <w:proofErr w:type="gramStart"/>
      <w:r>
        <w:t>fresh water</w:t>
      </w:r>
      <w:proofErr w:type="gramEnd"/>
      <w:r>
        <w:t xml:space="preserve"> tank valve</w:t>
      </w:r>
    </w:p>
    <w:p w14:paraId="20C401E9" w14:textId="77777777" w:rsidR="003A637D" w:rsidRDefault="003A637D" w:rsidP="003A637D">
      <w:r>
        <w:t>Set up the interior:</w:t>
      </w:r>
    </w:p>
    <w:p w14:paraId="20C401EA" w14:textId="77777777" w:rsidR="003A637D" w:rsidRDefault="003A637D" w:rsidP="003A637D">
      <w:pPr>
        <w:pStyle w:val="ListParagraph"/>
        <w:numPr>
          <w:ilvl w:val="0"/>
          <w:numId w:val="7"/>
        </w:numPr>
      </w:pPr>
      <w:r>
        <w:t xml:space="preserve">Turn on A/C </w:t>
      </w:r>
      <w:r w:rsidR="00121A89">
        <w:t xml:space="preserve">or heater and set </w:t>
      </w:r>
      <w:proofErr w:type="gramStart"/>
      <w:r w:rsidR="00121A89">
        <w:t>thermostat</w:t>
      </w:r>
      <w:proofErr w:type="gramEnd"/>
    </w:p>
    <w:p w14:paraId="20C401EB" w14:textId="77777777" w:rsidR="003A637D" w:rsidRDefault="003A637D" w:rsidP="003A637D">
      <w:pPr>
        <w:pStyle w:val="ListParagraph"/>
        <w:numPr>
          <w:ilvl w:val="0"/>
          <w:numId w:val="7"/>
        </w:numPr>
      </w:pPr>
      <w:r>
        <w:t>Remove items that may obstruct the slide and put slide out</w:t>
      </w:r>
    </w:p>
    <w:p w14:paraId="20C401EC" w14:textId="77777777" w:rsidR="003A637D" w:rsidRDefault="003A637D" w:rsidP="003A637D">
      <w:pPr>
        <w:pStyle w:val="ListParagraph"/>
        <w:numPr>
          <w:ilvl w:val="0"/>
          <w:numId w:val="7"/>
        </w:numPr>
      </w:pPr>
      <w:r>
        <w:t>Run water until air is through the line</w:t>
      </w:r>
    </w:p>
    <w:p w14:paraId="20C401ED" w14:textId="77777777" w:rsidR="00121A89" w:rsidRDefault="00121A89" w:rsidP="003A637D">
      <w:pPr>
        <w:pStyle w:val="ListParagraph"/>
        <w:numPr>
          <w:ilvl w:val="0"/>
          <w:numId w:val="7"/>
        </w:numPr>
      </w:pPr>
      <w:r>
        <w:t xml:space="preserve">Confirm that </w:t>
      </w:r>
      <w:proofErr w:type="gramStart"/>
      <w:r>
        <w:t>refrigerator</w:t>
      </w:r>
      <w:proofErr w:type="gramEnd"/>
      <w:r>
        <w:t xml:space="preserve"> is turned on and running on AC</w:t>
      </w:r>
    </w:p>
    <w:p w14:paraId="20C401EE" w14:textId="77777777" w:rsidR="006F04DC" w:rsidRDefault="006F04DC" w:rsidP="003A637D">
      <w:pPr>
        <w:pStyle w:val="ListParagraph"/>
        <w:numPr>
          <w:ilvl w:val="0"/>
          <w:numId w:val="7"/>
        </w:numPr>
      </w:pPr>
      <w:r>
        <w:t>Remove items from RV which are kept outside</w:t>
      </w:r>
    </w:p>
    <w:p w14:paraId="20C401EF" w14:textId="77777777" w:rsidR="006F04DC" w:rsidRDefault="006F04DC" w:rsidP="0062096B">
      <w:pPr>
        <w:pStyle w:val="ListParagraph"/>
        <w:numPr>
          <w:ilvl w:val="0"/>
          <w:numId w:val="7"/>
        </w:numPr>
      </w:pPr>
      <w:r>
        <w:t>Remove fasteners used to secure cabinet doors and other items</w:t>
      </w:r>
    </w:p>
    <w:p w14:paraId="20C401F0" w14:textId="77777777" w:rsidR="006F04DC" w:rsidRDefault="006F04DC" w:rsidP="003A637D">
      <w:pPr>
        <w:pStyle w:val="ListParagraph"/>
        <w:numPr>
          <w:ilvl w:val="0"/>
          <w:numId w:val="7"/>
        </w:numPr>
      </w:pPr>
      <w:r>
        <w:t>Return all items to their normal locations</w:t>
      </w:r>
    </w:p>
    <w:p w14:paraId="20C401F1" w14:textId="77777777" w:rsidR="006F04DC" w:rsidRDefault="006F04DC" w:rsidP="003A637D">
      <w:pPr>
        <w:pStyle w:val="ListParagraph"/>
        <w:numPr>
          <w:ilvl w:val="0"/>
          <w:numId w:val="7"/>
        </w:numPr>
      </w:pPr>
      <w:r>
        <w:t>Lock all external RV panels</w:t>
      </w:r>
    </w:p>
    <w:p w14:paraId="20C401F2" w14:textId="77777777" w:rsidR="003A637D" w:rsidRDefault="003A637D" w:rsidP="003A637D">
      <w:pPr>
        <w:pStyle w:val="ListParagraph"/>
        <w:numPr>
          <w:ilvl w:val="0"/>
          <w:numId w:val="7"/>
        </w:numPr>
      </w:pPr>
      <w:r>
        <w:t>Clean counters, surface and floor</w:t>
      </w:r>
    </w:p>
    <w:p w14:paraId="20C401F3" w14:textId="7B791C6B" w:rsidR="00280EBE" w:rsidRDefault="003A637D" w:rsidP="00CD3CF1">
      <w:pPr>
        <w:pStyle w:val="ListParagraph"/>
        <w:numPr>
          <w:ilvl w:val="0"/>
          <w:numId w:val="7"/>
        </w:numPr>
      </w:pPr>
      <w:r>
        <w:t>Open fridge carefully the first time!</w:t>
      </w:r>
    </w:p>
    <w:sectPr w:rsidR="00280EBE" w:rsidSect="006F04D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B626D"/>
    <w:multiLevelType w:val="hybridMultilevel"/>
    <w:tmpl w:val="94782B3C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110DEC"/>
    <w:multiLevelType w:val="hybridMultilevel"/>
    <w:tmpl w:val="913AD214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FB5198"/>
    <w:multiLevelType w:val="hybridMultilevel"/>
    <w:tmpl w:val="069CF9C6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EC2EAA"/>
    <w:multiLevelType w:val="hybridMultilevel"/>
    <w:tmpl w:val="DB7243C8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503694"/>
    <w:multiLevelType w:val="hybridMultilevel"/>
    <w:tmpl w:val="0B307CEA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9424D6"/>
    <w:multiLevelType w:val="hybridMultilevel"/>
    <w:tmpl w:val="DD22EC78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E73AD6"/>
    <w:multiLevelType w:val="hybridMultilevel"/>
    <w:tmpl w:val="BCACAD68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0E2F0D"/>
    <w:multiLevelType w:val="hybridMultilevel"/>
    <w:tmpl w:val="9244A838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5804873">
    <w:abstractNumId w:val="5"/>
  </w:num>
  <w:num w:numId="2" w16cid:durableId="1733430087">
    <w:abstractNumId w:val="3"/>
  </w:num>
  <w:num w:numId="3" w16cid:durableId="1607425751">
    <w:abstractNumId w:val="1"/>
  </w:num>
  <w:num w:numId="4" w16cid:durableId="1245186537">
    <w:abstractNumId w:val="2"/>
  </w:num>
  <w:num w:numId="5" w16cid:durableId="1258757831">
    <w:abstractNumId w:val="4"/>
  </w:num>
  <w:num w:numId="6" w16cid:durableId="331225782">
    <w:abstractNumId w:val="6"/>
  </w:num>
  <w:num w:numId="7" w16cid:durableId="377710273">
    <w:abstractNumId w:val="7"/>
  </w:num>
  <w:num w:numId="8" w16cid:durableId="1982685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6098"/>
    <w:rsid w:val="00121A89"/>
    <w:rsid w:val="00144F80"/>
    <w:rsid w:val="00177BEC"/>
    <w:rsid w:val="001D0448"/>
    <w:rsid w:val="00212427"/>
    <w:rsid w:val="00280EBE"/>
    <w:rsid w:val="00290158"/>
    <w:rsid w:val="00343FB0"/>
    <w:rsid w:val="00371ADE"/>
    <w:rsid w:val="003A637D"/>
    <w:rsid w:val="0041712B"/>
    <w:rsid w:val="00465DB7"/>
    <w:rsid w:val="00507513"/>
    <w:rsid w:val="005B39C7"/>
    <w:rsid w:val="00614C86"/>
    <w:rsid w:val="0062096B"/>
    <w:rsid w:val="0063276F"/>
    <w:rsid w:val="00650686"/>
    <w:rsid w:val="00670FCD"/>
    <w:rsid w:val="00696098"/>
    <w:rsid w:val="006F04DC"/>
    <w:rsid w:val="007252FF"/>
    <w:rsid w:val="007377F5"/>
    <w:rsid w:val="0076067B"/>
    <w:rsid w:val="00770F35"/>
    <w:rsid w:val="007F5E18"/>
    <w:rsid w:val="008324DC"/>
    <w:rsid w:val="00841BB0"/>
    <w:rsid w:val="008434F5"/>
    <w:rsid w:val="008B2AF2"/>
    <w:rsid w:val="0092217E"/>
    <w:rsid w:val="00931729"/>
    <w:rsid w:val="009706BA"/>
    <w:rsid w:val="009D77C6"/>
    <w:rsid w:val="00A467F8"/>
    <w:rsid w:val="00B132A9"/>
    <w:rsid w:val="00B24483"/>
    <w:rsid w:val="00B67327"/>
    <w:rsid w:val="00C15726"/>
    <w:rsid w:val="00C60FBA"/>
    <w:rsid w:val="00C75FC7"/>
    <w:rsid w:val="00CD3CF1"/>
    <w:rsid w:val="00D017E5"/>
    <w:rsid w:val="00E57F93"/>
    <w:rsid w:val="00EA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4019D"/>
  <w15:docId w15:val="{FDC266E2-F1AE-45E5-9C9F-F2914BF5B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52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80E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E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OBrien</dc:creator>
  <cp:lastModifiedBy>Nancy OBrien</cp:lastModifiedBy>
  <cp:revision>34</cp:revision>
  <cp:lastPrinted>2021-06-14T21:14:00Z</cp:lastPrinted>
  <dcterms:created xsi:type="dcterms:W3CDTF">2020-09-18T16:20:00Z</dcterms:created>
  <dcterms:modified xsi:type="dcterms:W3CDTF">2025-03-15T16:11:00Z</dcterms:modified>
</cp:coreProperties>
</file>